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DDDF1" w14:textId="77777777" w:rsidR="00E6248E" w:rsidRDefault="00E6248E" w:rsidP="00E6248E">
      <w:pPr>
        <w:spacing w:line="276" w:lineRule="auto"/>
        <w:jc w:val="both"/>
      </w:pPr>
    </w:p>
    <w:p w14:paraId="72F573B9" w14:textId="77777777" w:rsidR="00013F2F" w:rsidRDefault="00013F2F" w:rsidP="00013F2F">
      <w:pPr>
        <w:jc w:val="both"/>
      </w:pPr>
    </w:p>
    <w:p w14:paraId="0848457B" w14:textId="6C7C2DC9" w:rsidR="00013F2F" w:rsidRPr="00354223" w:rsidRDefault="00013F2F" w:rsidP="00013F2F">
      <w:pPr>
        <w:jc w:val="both"/>
      </w:pPr>
      <w:r w:rsidRPr="00354223">
        <w:t>Številka:</w:t>
      </w:r>
    </w:p>
    <w:p w14:paraId="579E3C4D" w14:textId="77777777" w:rsidR="00013F2F" w:rsidRPr="00354223" w:rsidRDefault="00013F2F" w:rsidP="00013F2F">
      <w:pPr>
        <w:jc w:val="both"/>
      </w:pPr>
      <w:r w:rsidRPr="00354223">
        <w:t>Datum:</w:t>
      </w:r>
    </w:p>
    <w:p w14:paraId="22F56838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1561B3B4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53723A88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5F9CD9C7" w14:textId="0C677477" w:rsidR="00013F2F" w:rsidRPr="00D030F4" w:rsidRDefault="00013F2F" w:rsidP="00013F2F">
      <w:pPr>
        <w:spacing w:line="276" w:lineRule="auto"/>
        <w:jc w:val="both"/>
        <w:rPr>
          <w:b/>
          <w:bCs/>
        </w:rPr>
      </w:pPr>
      <w:r w:rsidRPr="00D030F4">
        <w:rPr>
          <w:b/>
          <w:bCs/>
        </w:rPr>
        <w:t>IZJAVA O DOKONČANJU DEL</w:t>
      </w:r>
    </w:p>
    <w:p w14:paraId="7712D1C3" w14:textId="77777777" w:rsidR="00354223" w:rsidRDefault="00354223" w:rsidP="00354223">
      <w:pPr>
        <w:spacing w:line="276" w:lineRule="auto"/>
        <w:jc w:val="both"/>
      </w:pPr>
    </w:p>
    <w:p w14:paraId="623F15BE" w14:textId="4C22B1D4" w:rsidR="008E5A39" w:rsidRDefault="008E5A39" w:rsidP="00013F2F">
      <w:pPr>
        <w:spacing w:line="276" w:lineRule="auto"/>
        <w:jc w:val="both"/>
      </w:pPr>
    </w:p>
    <w:p w14:paraId="7E2E4264" w14:textId="77777777" w:rsidR="008E5A39" w:rsidRDefault="008E5A39" w:rsidP="00013F2F">
      <w:pPr>
        <w:spacing w:line="276" w:lineRule="auto"/>
        <w:jc w:val="both"/>
      </w:pPr>
    </w:p>
    <w:p w14:paraId="2AED5608" w14:textId="7550003A" w:rsidR="008E5A39" w:rsidRPr="00E6248E" w:rsidRDefault="008E5A39" w:rsidP="0089239A">
      <w:pPr>
        <w:spacing w:line="260" w:lineRule="exact"/>
        <w:jc w:val="both"/>
      </w:pPr>
      <w:r w:rsidRPr="00E6248E">
        <w:t>Izjavljamo, da s</w:t>
      </w:r>
      <w:r>
        <w:t xml:space="preserve">o vsa dela po pogodbi </w:t>
      </w:r>
      <w:r w:rsidRPr="00354223">
        <w:t>št</w:t>
      </w:r>
      <w:r w:rsidRPr="0089239A">
        <w:t xml:space="preserve">. </w:t>
      </w:r>
      <w:r w:rsidR="00F2495E" w:rsidRPr="0089239A">
        <w:rPr>
          <w:b/>
          <w:bCs/>
        </w:rPr>
        <w:t>2431-</w:t>
      </w:r>
      <w:r w:rsidR="0046693A">
        <w:rPr>
          <w:b/>
          <w:bCs/>
        </w:rPr>
        <w:t>26</w:t>
      </w:r>
      <w:r w:rsidR="00E15BA9">
        <w:rPr>
          <w:b/>
          <w:bCs/>
        </w:rPr>
        <w:t>-000</w:t>
      </w:r>
      <w:r w:rsidR="00251610">
        <w:rPr>
          <w:b/>
          <w:bCs/>
        </w:rPr>
        <w:t>541</w:t>
      </w:r>
      <w:r w:rsidR="00F2495E" w:rsidRPr="0089239A">
        <w:rPr>
          <w:b/>
          <w:bCs/>
        </w:rPr>
        <w:t xml:space="preserve"> / 0 </w:t>
      </w:r>
      <w:r w:rsidRPr="0089239A">
        <w:t>za</w:t>
      </w:r>
      <w:r w:rsidRPr="00354223">
        <w:t xml:space="preserve"> izvajanje</w:t>
      </w:r>
      <w:r w:rsidR="0089239A" w:rsidRPr="0089239A">
        <w:rPr>
          <w:color w:val="0070C0"/>
        </w:rPr>
        <w:t xml:space="preserve"> </w:t>
      </w:r>
      <w:r w:rsidR="0089239A" w:rsidRPr="0089239A">
        <w:t>»</w:t>
      </w:r>
      <w:r w:rsidR="00C62F4B" w:rsidRPr="00C62F4B">
        <w:rPr>
          <w:b/>
          <w:bCs/>
          <w:szCs w:val="18"/>
        </w:rPr>
        <w:t xml:space="preserve">Inženirske storitve </w:t>
      </w:r>
      <w:r w:rsidR="00251610" w:rsidRPr="00251610">
        <w:rPr>
          <w:b/>
          <w:bCs/>
          <w:szCs w:val="18"/>
        </w:rPr>
        <w:t xml:space="preserve">pri ureditvi </w:t>
      </w:r>
      <w:r w:rsidR="00251610">
        <w:rPr>
          <w:b/>
          <w:bCs/>
          <w:szCs w:val="18"/>
        </w:rPr>
        <w:t>R3</w:t>
      </w:r>
      <w:r w:rsidR="00251610" w:rsidRPr="00251610">
        <w:rPr>
          <w:b/>
          <w:bCs/>
          <w:szCs w:val="18"/>
        </w:rPr>
        <w:t xml:space="preserve">-709/8613 </w:t>
      </w:r>
      <w:r w:rsidR="00251610">
        <w:rPr>
          <w:b/>
          <w:bCs/>
          <w:szCs w:val="18"/>
        </w:rPr>
        <w:t>P</w:t>
      </w:r>
      <w:r w:rsidR="00251610" w:rsidRPr="00251610">
        <w:rPr>
          <w:b/>
          <w:bCs/>
          <w:szCs w:val="18"/>
        </w:rPr>
        <w:t xml:space="preserve">obrežje - </w:t>
      </w:r>
      <w:r w:rsidR="00251610">
        <w:rPr>
          <w:b/>
          <w:bCs/>
          <w:szCs w:val="18"/>
        </w:rPr>
        <w:t>M</w:t>
      </w:r>
      <w:r w:rsidR="00251610" w:rsidRPr="00251610">
        <w:rPr>
          <w:b/>
          <w:bCs/>
          <w:szCs w:val="18"/>
        </w:rPr>
        <w:t>alečnik od km 0+373 do km 0+726</w:t>
      </w:r>
      <w:r w:rsidR="00C62F4B">
        <w:rPr>
          <w:b/>
          <w:bCs/>
          <w:szCs w:val="18"/>
        </w:rPr>
        <w:t xml:space="preserve">« </w:t>
      </w:r>
      <w:r w:rsidRPr="0089239A">
        <w:t>zaključena in plačana</w:t>
      </w:r>
      <w:r w:rsidR="00E006BE" w:rsidRPr="0089239A">
        <w:t xml:space="preserve"> </w:t>
      </w:r>
      <w:r w:rsidRPr="0089239A">
        <w:t>kot sledi:</w:t>
      </w:r>
    </w:p>
    <w:p w14:paraId="6E0A4D71" w14:textId="72864D72" w:rsidR="008E5A39" w:rsidRDefault="008E5A39" w:rsidP="008E5A39">
      <w:pPr>
        <w:spacing w:line="276" w:lineRule="auto"/>
        <w:jc w:val="both"/>
      </w:pPr>
    </w:p>
    <w:p w14:paraId="25561044" w14:textId="71BAD24C" w:rsidR="00E006BE" w:rsidRDefault="00E006BE" w:rsidP="008E5A39">
      <w:pPr>
        <w:spacing w:line="276" w:lineRule="auto"/>
        <w:jc w:val="both"/>
      </w:pPr>
    </w:p>
    <w:p w14:paraId="6D921CBC" w14:textId="77777777" w:rsidR="00E006BE" w:rsidRDefault="00E006BE" w:rsidP="00E006BE">
      <w:pPr>
        <w:spacing w:line="276" w:lineRule="auto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77"/>
        <w:gridCol w:w="1245"/>
        <w:gridCol w:w="837"/>
        <w:gridCol w:w="2465"/>
        <w:gridCol w:w="1435"/>
        <w:gridCol w:w="1444"/>
        <w:gridCol w:w="1367"/>
      </w:tblGrid>
      <w:tr w:rsidR="00E006BE" w14:paraId="0EF1F77F" w14:textId="77777777" w:rsidTr="00FA02D6">
        <w:tc>
          <w:tcPr>
            <w:tcW w:w="977" w:type="dxa"/>
            <w:shd w:val="clear" w:color="auto" w:fill="F2F2F2" w:themeFill="background1" w:themeFillShade="F2"/>
            <w:vAlign w:val="center"/>
          </w:tcPr>
          <w:p w14:paraId="19655BB9" w14:textId="2F3B86AD" w:rsidR="00E006BE" w:rsidRDefault="00E006BE" w:rsidP="00FA02D6">
            <w:pPr>
              <w:spacing w:line="276" w:lineRule="auto"/>
              <w:jc w:val="center"/>
            </w:pPr>
          </w:p>
        </w:tc>
        <w:tc>
          <w:tcPr>
            <w:tcW w:w="1245" w:type="dxa"/>
            <w:shd w:val="clear" w:color="auto" w:fill="F2F2F2" w:themeFill="background1" w:themeFillShade="F2"/>
            <w:vAlign w:val="center"/>
          </w:tcPr>
          <w:p w14:paraId="607C92C2" w14:textId="77777777" w:rsidR="00E006BE" w:rsidRDefault="00E006BE" w:rsidP="00FA02D6">
            <w:pPr>
              <w:spacing w:line="276" w:lineRule="auto"/>
              <w:jc w:val="center"/>
            </w:pPr>
            <w:r w:rsidRPr="00E6248E">
              <w:rPr>
                <w:b/>
                <w:bCs/>
                <w:sz w:val="18"/>
                <w:szCs w:val="18"/>
              </w:rPr>
              <w:t>ŠT. PROJEKTA</w:t>
            </w:r>
          </w:p>
        </w:tc>
        <w:tc>
          <w:tcPr>
            <w:tcW w:w="837" w:type="dxa"/>
            <w:shd w:val="clear" w:color="auto" w:fill="F2F2F2" w:themeFill="background1" w:themeFillShade="F2"/>
            <w:vAlign w:val="center"/>
          </w:tcPr>
          <w:p w14:paraId="2617126A" w14:textId="77777777" w:rsidR="00E006BE" w:rsidRDefault="00E006BE" w:rsidP="00FA02D6">
            <w:pPr>
              <w:spacing w:line="276" w:lineRule="auto"/>
            </w:pPr>
            <w:r w:rsidRPr="00E6248E">
              <w:rPr>
                <w:b/>
                <w:bCs/>
                <w:sz w:val="18"/>
                <w:szCs w:val="18"/>
              </w:rPr>
              <w:t>UKREP</w:t>
            </w:r>
          </w:p>
        </w:tc>
        <w:tc>
          <w:tcPr>
            <w:tcW w:w="2465" w:type="dxa"/>
            <w:shd w:val="clear" w:color="auto" w:fill="F2F2F2" w:themeFill="background1" w:themeFillShade="F2"/>
            <w:vAlign w:val="center"/>
          </w:tcPr>
          <w:p w14:paraId="5E2A4299" w14:textId="77777777" w:rsidR="00E006BE" w:rsidRDefault="00E006BE" w:rsidP="00FA02D6">
            <w:pPr>
              <w:spacing w:line="276" w:lineRule="auto"/>
              <w:jc w:val="center"/>
            </w:pPr>
            <w:r w:rsidRPr="00E6248E">
              <w:rPr>
                <w:b/>
                <w:bCs/>
                <w:sz w:val="18"/>
                <w:szCs w:val="18"/>
              </w:rPr>
              <w:t>NAZIV INVESTICIJSKEGA PROJEKTA</w:t>
            </w:r>
          </w:p>
        </w:tc>
        <w:tc>
          <w:tcPr>
            <w:tcW w:w="1435" w:type="dxa"/>
            <w:shd w:val="clear" w:color="auto" w:fill="F2F2F2" w:themeFill="background1" w:themeFillShade="F2"/>
            <w:vAlign w:val="center"/>
          </w:tcPr>
          <w:p w14:paraId="1649DC79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VREDNOST INŽENIRSKIH STORITEV</w:t>
            </w:r>
          </w:p>
          <w:p w14:paraId="2A9BCF39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 xml:space="preserve">(DELEŽ </w:t>
            </w:r>
            <w:r>
              <w:rPr>
                <w:b/>
                <w:bCs/>
                <w:sz w:val="18"/>
                <w:szCs w:val="18"/>
              </w:rPr>
              <w:t>DRSI</w:t>
            </w:r>
            <w:r w:rsidRPr="00E6248E">
              <w:rPr>
                <w:b/>
                <w:bCs/>
                <w:sz w:val="18"/>
                <w:szCs w:val="18"/>
              </w:rPr>
              <w:t>)</w:t>
            </w:r>
          </w:p>
          <w:p w14:paraId="36697933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075B7BE9" w14:textId="77777777" w:rsidR="00E006BE" w:rsidRDefault="00E006BE" w:rsidP="00FA02D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44" w:type="dxa"/>
            <w:shd w:val="clear" w:color="auto" w:fill="F2F2F2" w:themeFill="background1" w:themeFillShade="F2"/>
            <w:vAlign w:val="center"/>
          </w:tcPr>
          <w:p w14:paraId="5BAD6013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VREDNOST INŽENIRSKIH STORITEV</w:t>
            </w:r>
          </w:p>
          <w:p w14:paraId="254BAF37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(DELEŽ SOFINANCER)</w:t>
            </w:r>
          </w:p>
          <w:p w14:paraId="638DA38D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4BC83881" w14:textId="77777777" w:rsidR="00E006BE" w:rsidRDefault="00E006BE" w:rsidP="00FA02D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367" w:type="dxa"/>
            <w:shd w:val="clear" w:color="auto" w:fill="F2F2F2" w:themeFill="background1" w:themeFillShade="F2"/>
            <w:vAlign w:val="center"/>
          </w:tcPr>
          <w:p w14:paraId="5B2C965C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SKUPAJ VREDNOST INŽENIRSKIH STORITEV</w:t>
            </w:r>
          </w:p>
          <w:p w14:paraId="58913E08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5705A759" w14:textId="77777777" w:rsidR="00E006BE" w:rsidRDefault="00E006BE" w:rsidP="00FA02D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</w:tr>
      <w:tr w:rsidR="00E006BE" w:rsidRPr="00E006BE" w14:paraId="2CF04D95" w14:textId="77777777" w:rsidTr="00FA02D6">
        <w:tc>
          <w:tcPr>
            <w:tcW w:w="977" w:type="dxa"/>
            <w:vAlign w:val="center"/>
          </w:tcPr>
          <w:p w14:paraId="73B087C5" w14:textId="19AA7789" w:rsidR="00E006BE" w:rsidRPr="00E006BE" w:rsidRDefault="00E006BE" w:rsidP="00FA02D6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245" w:type="dxa"/>
            <w:vAlign w:val="center"/>
          </w:tcPr>
          <w:p w14:paraId="56557917" w14:textId="3293D2E8" w:rsidR="00E006BE" w:rsidRPr="00E006BE" w:rsidRDefault="00E006BE" w:rsidP="00FA02D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1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837" w:type="dxa"/>
            <w:vAlign w:val="center"/>
          </w:tcPr>
          <w:p w14:paraId="2813502F" w14:textId="13505A69" w:rsidR="00E006BE" w:rsidRPr="00E006BE" w:rsidRDefault="00E006BE" w:rsidP="00FA02D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2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2465" w:type="dxa"/>
            <w:vAlign w:val="center"/>
          </w:tcPr>
          <w:p w14:paraId="07F7D2F9" w14:textId="50CED32C" w:rsidR="00E006BE" w:rsidRPr="00E006BE" w:rsidRDefault="00E006BE" w:rsidP="00FA02D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3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435" w:type="dxa"/>
            <w:vAlign w:val="center"/>
          </w:tcPr>
          <w:p w14:paraId="49656144" w14:textId="66F913A1" w:rsidR="00E006BE" w:rsidRPr="00E006BE" w:rsidRDefault="00E006BE" w:rsidP="00FA02D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4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444" w:type="dxa"/>
            <w:vAlign w:val="center"/>
          </w:tcPr>
          <w:p w14:paraId="51513A21" w14:textId="62D5B029" w:rsidR="00E006BE" w:rsidRPr="00E006BE" w:rsidRDefault="00E006BE" w:rsidP="00FA02D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5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367" w:type="dxa"/>
          </w:tcPr>
          <w:p w14:paraId="342FE851" w14:textId="48E97768" w:rsidR="00E006BE" w:rsidRPr="00E006BE" w:rsidRDefault="00E006BE" w:rsidP="00FA02D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0960CC">
              <w:rPr>
                <w:i/>
                <w:iCs/>
                <w:sz w:val="14"/>
                <w:szCs w:val="14"/>
              </w:rPr>
              <w:t>6</w:t>
            </w:r>
            <w:r w:rsidRPr="00E006BE">
              <w:rPr>
                <w:i/>
                <w:iCs/>
                <w:sz w:val="14"/>
                <w:szCs w:val="14"/>
              </w:rPr>
              <w:t>)=(</w:t>
            </w:r>
            <w:r w:rsidR="000960CC">
              <w:rPr>
                <w:i/>
                <w:iCs/>
                <w:sz w:val="14"/>
                <w:szCs w:val="14"/>
              </w:rPr>
              <w:t>4</w:t>
            </w:r>
            <w:r w:rsidRPr="00E006BE">
              <w:rPr>
                <w:i/>
                <w:iCs/>
                <w:sz w:val="14"/>
                <w:szCs w:val="14"/>
              </w:rPr>
              <w:t>)+(</w:t>
            </w:r>
            <w:r w:rsidR="000960CC">
              <w:rPr>
                <w:i/>
                <w:iCs/>
                <w:sz w:val="14"/>
                <w:szCs w:val="14"/>
              </w:rPr>
              <w:t>5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</w:tr>
      <w:tr w:rsidR="00F47284" w14:paraId="09BDDF5F" w14:textId="77777777" w:rsidTr="00FA02D6">
        <w:tc>
          <w:tcPr>
            <w:tcW w:w="977" w:type="dxa"/>
          </w:tcPr>
          <w:p w14:paraId="6F2EA360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245" w:type="dxa"/>
          </w:tcPr>
          <w:p w14:paraId="6B3E9428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837" w:type="dxa"/>
          </w:tcPr>
          <w:p w14:paraId="5AC6AD27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2465" w:type="dxa"/>
          </w:tcPr>
          <w:p w14:paraId="12ED9D4B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435" w:type="dxa"/>
          </w:tcPr>
          <w:p w14:paraId="40B7FDD8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444" w:type="dxa"/>
          </w:tcPr>
          <w:p w14:paraId="6D9218C3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367" w:type="dxa"/>
          </w:tcPr>
          <w:p w14:paraId="18CCF41E" w14:textId="77777777" w:rsidR="00F47284" w:rsidRDefault="00F47284" w:rsidP="00FA02D6">
            <w:pPr>
              <w:spacing w:line="276" w:lineRule="auto"/>
              <w:jc w:val="both"/>
            </w:pPr>
          </w:p>
        </w:tc>
      </w:tr>
      <w:tr w:rsidR="00F47284" w14:paraId="4C8357C0" w14:textId="77777777" w:rsidTr="00054501">
        <w:tc>
          <w:tcPr>
            <w:tcW w:w="5524" w:type="dxa"/>
            <w:gridSpan w:val="4"/>
          </w:tcPr>
          <w:p w14:paraId="0698992D" w14:textId="3385ED40" w:rsidR="00F47284" w:rsidRPr="00F47284" w:rsidRDefault="00F47284" w:rsidP="00F47284">
            <w:pPr>
              <w:spacing w:line="276" w:lineRule="auto"/>
              <w:jc w:val="right"/>
              <w:rPr>
                <w:b/>
                <w:bCs/>
              </w:rPr>
            </w:pPr>
            <w:r w:rsidRPr="00F47284">
              <w:rPr>
                <w:b/>
                <w:bCs/>
              </w:rPr>
              <w:t>SKUPAJ</w:t>
            </w:r>
            <w:r>
              <w:rPr>
                <w:b/>
                <w:bCs/>
              </w:rPr>
              <w:t xml:space="preserve"> z DDV</w:t>
            </w:r>
          </w:p>
        </w:tc>
        <w:tc>
          <w:tcPr>
            <w:tcW w:w="1435" w:type="dxa"/>
          </w:tcPr>
          <w:p w14:paraId="27390793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444" w:type="dxa"/>
          </w:tcPr>
          <w:p w14:paraId="51E45D08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367" w:type="dxa"/>
          </w:tcPr>
          <w:p w14:paraId="40D1D273" w14:textId="77777777" w:rsidR="00F47284" w:rsidRDefault="00F47284" w:rsidP="00FA02D6">
            <w:pPr>
              <w:spacing w:line="276" w:lineRule="auto"/>
              <w:jc w:val="both"/>
            </w:pPr>
          </w:p>
        </w:tc>
      </w:tr>
    </w:tbl>
    <w:p w14:paraId="4356A203" w14:textId="77777777" w:rsidR="00E006BE" w:rsidRPr="00E6248E" w:rsidRDefault="00E006BE" w:rsidP="008E5A39">
      <w:pPr>
        <w:spacing w:line="276" w:lineRule="auto"/>
        <w:jc w:val="both"/>
      </w:pPr>
    </w:p>
    <w:p w14:paraId="32704186" w14:textId="77777777" w:rsidR="008E5A39" w:rsidRDefault="008E5A39" w:rsidP="008E5A39">
      <w:pPr>
        <w:spacing w:line="276" w:lineRule="auto"/>
        <w:jc w:val="both"/>
      </w:pPr>
    </w:p>
    <w:p w14:paraId="7580173F" w14:textId="44D18082" w:rsidR="008E5A39" w:rsidRDefault="008E5A39" w:rsidP="008E5A39">
      <w:pPr>
        <w:spacing w:line="276" w:lineRule="auto"/>
        <w:jc w:val="both"/>
      </w:pPr>
      <w:r>
        <w:t>Izjavljamo, da nimamo do naročnika Ministrstv</w:t>
      </w:r>
      <w:r w:rsidR="00ED3BAC">
        <w:t>a</w:t>
      </w:r>
      <w:r>
        <w:t xml:space="preserve"> RS za infrastrukturo</w:t>
      </w:r>
      <w:r w:rsidR="00274A60">
        <w:t xml:space="preserve"> in energetiko</w:t>
      </w:r>
      <w:r>
        <w:t xml:space="preserve">, Direkcije RS za infrastrukturo </w:t>
      </w:r>
      <w:r w:rsidR="00ED3BAC">
        <w:t xml:space="preserve">in sofinancerjev </w:t>
      </w:r>
      <w:r>
        <w:t>nobenih finančnih obveznosti.</w:t>
      </w:r>
    </w:p>
    <w:p w14:paraId="12387729" w14:textId="77777777" w:rsidR="008E5A39" w:rsidRDefault="008E5A39" w:rsidP="00013F2F">
      <w:pPr>
        <w:spacing w:line="276" w:lineRule="auto"/>
        <w:jc w:val="both"/>
      </w:pPr>
    </w:p>
    <w:p w14:paraId="2AC40A3E" w14:textId="41517887" w:rsidR="00013F2F" w:rsidRDefault="00013F2F" w:rsidP="00013F2F">
      <w:pPr>
        <w:spacing w:line="276" w:lineRule="auto"/>
        <w:jc w:val="both"/>
      </w:pPr>
    </w:p>
    <w:p w14:paraId="6D8998A6" w14:textId="77777777" w:rsidR="00FE0324" w:rsidRPr="00E6248E" w:rsidRDefault="00FE0324" w:rsidP="00013F2F">
      <w:pPr>
        <w:spacing w:line="276" w:lineRule="auto"/>
        <w:jc w:val="both"/>
      </w:pPr>
    </w:p>
    <w:p w14:paraId="3DC9C28B" w14:textId="77777777" w:rsidR="00013F2F" w:rsidRPr="00E6248E" w:rsidRDefault="00013F2F" w:rsidP="00013F2F">
      <w:pPr>
        <w:spacing w:line="276" w:lineRule="auto"/>
        <w:jc w:val="both"/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980"/>
        <w:gridCol w:w="3780"/>
      </w:tblGrid>
      <w:tr w:rsidR="00013F2F" w:rsidRPr="00E6248E" w14:paraId="6089C913" w14:textId="77777777" w:rsidTr="00AF1A2A">
        <w:trPr>
          <w:cantSplit/>
          <w:jc w:val="right"/>
        </w:trPr>
        <w:tc>
          <w:tcPr>
            <w:tcW w:w="1980" w:type="dxa"/>
            <w:vMerge w:val="restart"/>
            <w:vAlign w:val="center"/>
          </w:tcPr>
          <w:p w14:paraId="0039160F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  <w:r w:rsidRPr="00E6248E">
              <w:t>žig</w:t>
            </w:r>
          </w:p>
        </w:tc>
        <w:tc>
          <w:tcPr>
            <w:tcW w:w="3780" w:type="dxa"/>
          </w:tcPr>
          <w:p w14:paraId="290FDC79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  <w:r w:rsidRPr="00E6248E">
              <w:t xml:space="preserve">izvajalec </w:t>
            </w:r>
          </w:p>
        </w:tc>
      </w:tr>
      <w:tr w:rsidR="00013F2F" w:rsidRPr="00E6248E" w14:paraId="4850D9E3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20F3D231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  <w:tc>
          <w:tcPr>
            <w:tcW w:w="3780" w:type="dxa"/>
            <w:tcBorders>
              <w:bottom w:val="dashSmallGap" w:sz="2" w:space="0" w:color="auto"/>
            </w:tcBorders>
          </w:tcPr>
          <w:p w14:paraId="44D3780B" w14:textId="70E87333" w:rsidR="00013F2F" w:rsidRPr="00E6248E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(v primeru skupne ponudbe</w:t>
            </w:r>
            <w:r w:rsidR="007D752C">
              <w:rPr>
                <w:i/>
                <w:iCs/>
              </w:rPr>
              <w:t xml:space="preserve"> </w:t>
            </w:r>
            <w:r w:rsidRPr="00E6248E">
              <w:rPr>
                <w:i/>
                <w:iCs/>
              </w:rPr>
              <w:t>- vodilni partner)</w:t>
            </w:r>
          </w:p>
          <w:p w14:paraId="7FB11A74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</w:tr>
      <w:tr w:rsidR="00013F2F" w:rsidRPr="00E6248E" w14:paraId="6C83BA36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60C3BC25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</w:tcPr>
          <w:p w14:paraId="5015B9BF" w14:textId="77777777" w:rsidR="00013F2F" w:rsidRPr="00E6248E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(ime in priimek pooblaščene osebe)</w:t>
            </w:r>
          </w:p>
        </w:tc>
      </w:tr>
      <w:tr w:rsidR="00013F2F" w:rsidRPr="00E6248E" w14:paraId="3662D2EB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148BA40E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</w:tcPr>
          <w:p w14:paraId="4C215912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</w:tr>
      <w:tr w:rsidR="00013F2F" w:rsidRPr="00D030F4" w14:paraId="7899F35C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084250E0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  <w:tcBorders>
              <w:top w:val="dashSmallGap" w:sz="4" w:space="0" w:color="auto"/>
            </w:tcBorders>
          </w:tcPr>
          <w:p w14:paraId="73254A22" w14:textId="77777777" w:rsidR="00013F2F" w:rsidRPr="00D030F4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 podpis)</w:t>
            </w:r>
          </w:p>
        </w:tc>
      </w:tr>
    </w:tbl>
    <w:p w14:paraId="4519F7BF" w14:textId="77777777" w:rsidR="00013F2F" w:rsidRPr="00D030F4" w:rsidRDefault="00013F2F" w:rsidP="00013F2F"/>
    <w:p w14:paraId="104246D0" w14:textId="77777777" w:rsidR="00013F2F" w:rsidRPr="00D030F4" w:rsidRDefault="00013F2F" w:rsidP="00013F2F">
      <w:pPr>
        <w:spacing w:line="276" w:lineRule="auto"/>
        <w:jc w:val="both"/>
      </w:pPr>
    </w:p>
    <w:p w14:paraId="59A346AB" w14:textId="77777777" w:rsidR="00013F2F" w:rsidRPr="00D030F4" w:rsidRDefault="00013F2F" w:rsidP="00013F2F">
      <w:pPr>
        <w:spacing w:line="276" w:lineRule="auto"/>
        <w:jc w:val="both"/>
      </w:pPr>
    </w:p>
    <w:p w14:paraId="66F6C0B4" w14:textId="77777777" w:rsidR="00832561" w:rsidRDefault="00832561"/>
    <w:p w14:paraId="5C8A47EA" w14:textId="77777777" w:rsidR="000960CC" w:rsidRDefault="000960CC"/>
    <w:p w14:paraId="52E619A1" w14:textId="77777777" w:rsidR="000960CC" w:rsidRDefault="000960CC"/>
    <w:sectPr w:rsidR="000960CC" w:rsidSect="008257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3" w:bottom="993" w:left="993" w:header="1" w:footer="4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17263" w14:textId="77777777" w:rsidR="00C5645B" w:rsidRDefault="00C5645B">
      <w:r>
        <w:separator/>
      </w:r>
    </w:p>
  </w:endnote>
  <w:endnote w:type="continuationSeparator" w:id="0">
    <w:p w14:paraId="3A5BCEC3" w14:textId="77777777" w:rsidR="00C5645B" w:rsidRDefault="00C56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1DF2F" w14:textId="77777777" w:rsidR="00274A60" w:rsidRDefault="00274A6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03106071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462888117"/>
          <w:docPartObj>
            <w:docPartGallery w:val="Page Numbers (Top of Page)"/>
            <w:docPartUnique/>
          </w:docPartObj>
        </w:sdtPr>
        <w:sdtEndPr/>
        <w:sdtContent>
          <w:p w14:paraId="41EB2E3D" w14:textId="77777777" w:rsidR="005F667E" w:rsidRDefault="005F667E" w:rsidP="00E353D6">
            <w:pPr>
              <w:pStyle w:val="Noga"/>
              <w:rPr>
                <w:sz w:val="16"/>
                <w:szCs w:val="16"/>
              </w:rPr>
            </w:pPr>
          </w:p>
          <w:p w14:paraId="7659BEF0" w14:textId="1422E310" w:rsidR="005F667E" w:rsidRPr="003C4E8D" w:rsidRDefault="00E6248E" w:rsidP="00E353D6">
            <w:pPr>
              <w:pStyle w:val="Noga"/>
              <w:rPr>
                <w:color w:val="FF0000"/>
                <w:sz w:val="16"/>
                <w:szCs w:val="16"/>
              </w:rPr>
            </w:pPr>
            <w:r w:rsidRPr="003C4E8D">
              <w:rPr>
                <w:sz w:val="16"/>
                <w:szCs w:val="16"/>
              </w:rPr>
              <w:t xml:space="preserve">Številka zadeve: </w:t>
            </w:r>
            <w:r w:rsidRPr="00E35CEC">
              <w:rPr>
                <w:i/>
                <w:sz w:val="16"/>
                <w:szCs w:val="16"/>
              </w:rPr>
              <w:t>43001-</w:t>
            </w:r>
            <w:r w:rsidR="00CC389C">
              <w:rPr>
                <w:i/>
                <w:sz w:val="16"/>
                <w:szCs w:val="16"/>
              </w:rPr>
              <w:t>9/2024</w:t>
            </w:r>
          </w:p>
          <w:p w14:paraId="6BFEE2CA" w14:textId="77777777" w:rsidR="005F667E" w:rsidRDefault="005F667E">
            <w:pPr>
              <w:pStyle w:val="Noga"/>
              <w:jc w:val="right"/>
              <w:rPr>
                <w:sz w:val="16"/>
                <w:szCs w:val="16"/>
              </w:rPr>
            </w:pPr>
          </w:p>
          <w:p w14:paraId="2C4F44EA" w14:textId="77777777" w:rsidR="005F667E" w:rsidRPr="00C86591" w:rsidRDefault="00E6248E">
            <w:pPr>
              <w:pStyle w:val="Noga"/>
              <w:jc w:val="right"/>
              <w:rPr>
                <w:sz w:val="16"/>
                <w:szCs w:val="16"/>
              </w:rPr>
            </w:pPr>
            <w:r w:rsidRPr="00C86591">
              <w:rPr>
                <w:sz w:val="16"/>
                <w:szCs w:val="16"/>
              </w:rPr>
              <w:t xml:space="preserve">stran </w:t>
            </w:r>
            <w:r w:rsidRPr="00C86591">
              <w:rPr>
                <w:bCs/>
                <w:sz w:val="16"/>
                <w:szCs w:val="16"/>
              </w:rPr>
              <w:fldChar w:fldCharType="begin"/>
            </w:r>
            <w:r w:rsidRPr="00C86591">
              <w:rPr>
                <w:bCs/>
                <w:sz w:val="16"/>
                <w:szCs w:val="16"/>
              </w:rPr>
              <w:instrText>PAGE</w:instrText>
            </w:r>
            <w:r w:rsidRPr="00C8659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6</w:t>
            </w:r>
            <w:r w:rsidRPr="00C86591">
              <w:rPr>
                <w:bCs/>
                <w:sz w:val="16"/>
                <w:szCs w:val="16"/>
              </w:rPr>
              <w:fldChar w:fldCharType="end"/>
            </w:r>
            <w:r w:rsidRPr="00C86591">
              <w:rPr>
                <w:sz w:val="16"/>
                <w:szCs w:val="16"/>
              </w:rPr>
              <w:t xml:space="preserve"> od </w:t>
            </w:r>
            <w:r w:rsidRPr="00C86591">
              <w:rPr>
                <w:bCs/>
                <w:sz w:val="16"/>
                <w:szCs w:val="16"/>
              </w:rPr>
              <w:fldChar w:fldCharType="begin"/>
            </w:r>
            <w:r w:rsidRPr="00C86591">
              <w:rPr>
                <w:bCs/>
                <w:sz w:val="16"/>
                <w:szCs w:val="16"/>
              </w:rPr>
              <w:instrText>NUMPAGES</w:instrText>
            </w:r>
            <w:r w:rsidRPr="00C8659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11</w:t>
            </w:r>
            <w:r w:rsidRPr="00C8659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8137D47" w14:textId="77777777" w:rsidR="005F667E" w:rsidRDefault="005F667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A5AC" w14:textId="77777777" w:rsidR="00F2495E" w:rsidRDefault="00F2495E" w:rsidP="00F2495E">
    <w:pPr>
      <w:pStyle w:val="Glava"/>
      <w:rPr>
        <w:sz w:val="16"/>
        <w:szCs w:val="16"/>
      </w:rPr>
    </w:pPr>
    <w:bookmarkStart w:id="0" w:name="_Hlk127350836"/>
    <w:bookmarkStart w:id="1" w:name="_Hlk127350837"/>
    <w:bookmarkStart w:id="2" w:name="_Hlk127350845"/>
    <w:bookmarkStart w:id="3" w:name="_Hlk127350846"/>
  </w:p>
  <w:p w14:paraId="63DF7DC4" w14:textId="32A74E95" w:rsidR="00F2495E" w:rsidRDefault="00F2495E" w:rsidP="00F2495E">
    <w:pPr>
      <w:pStyle w:val="Glava"/>
      <w:pBdr>
        <w:top w:val="single" w:sz="4" w:space="1" w:color="auto"/>
      </w:pBdr>
      <w:tabs>
        <w:tab w:val="clear" w:pos="9072"/>
        <w:tab w:val="right" w:pos="9780"/>
      </w:tabs>
      <w:rPr>
        <w:b/>
        <w:bCs/>
        <w:sz w:val="16"/>
        <w:szCs w:val="16"/>
      </w:rPr>
    </w:pPr>
    <w:r w:rsidRPr="009C4830">
      <w:rPr>
        <w:sz w:val="16"/>
        <w:szCs w:val="16"/>
      </w:rPr>
      <w:t xml:space="preserve">Številka zadeve: </w:t>
    </w:r>
    <w:r w:rsidR="000960CC">
      <w:rPr>
        <w:sz w:val="16"/>
        <w:szCs w:val="16"/>
      </w:rPr>
      <w:t>43001-</w:t>
    </w:r>
    <w:r w:rsidR="00251610">
      <w:rPr>
        <w:sz w:val="16"/>
        <w:szCs w:val="16"/>
      </w:rPr>
      <w:t>129</w:t>
    </w:r>
    <w:r w:rsidR="0046693A">
      <w:rPr>
        <w:sz w:val="16"/>
        <w:szCs w:val="16"/>
      </w:rPr>
      <w:t>/2026</w:t>
    </w:r>
    <w:r w:rsidRPr="009C4830">
      <w:rPr>
        <w:sz w:val="16"/>
        <w:szCs w:val="16"/>
      </w:rPr>
      <w:tab/>
    </w:r>
    <w:r>
      <w:rPr>
        <w:sz w:val="16"/>
        <w:szCs w:val="16"/>
      </w:rPr>
      <w:tab/>
    </w:r>
    <w:r w:rsidRPr="009C4830">
      <w:rPr>
        <w:sz w:val="16"/>
        <w:szCs w:val="16"/>
      </w:rPr>
      <w:fldChar w:fldCharType="begin"/>
    </w:r>
    <w:r w:rsidRPr="009C4830">
      <w:rPr>
        <w:sz w:val="16"/>
        <w:szCs w:val="16"/>
      </w:rPr>
      <w:instrText>PAGE  \* Arabic  \* MERGEFORMAT</w:instrText>
    </w:r>
    <w:r w:rsidRPr="009C4830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9C4830">
      <w:rPr>
        <w:sz w:val="16"/>
        <w:szCs w:val="16"/>
      </w:rPr>
      <w:fldChar w:fldCharType="end"/>
    </w:r>
    <w:r w:rsidRPr="009C4830">
      <w:rPr>
        <w:sz w:val="16"/>
        <w:szCs w:val="16"/>
      </w:rPr>
      <w:t xml:space="preserve"> od </w:t>
    </w:r>
    <w:r w:rsidRPr="009C4830">
      <w:rPr>
        <w:sz w:val="16"/>
        <w:szCs w:val="16"/>
      </w:rPr>
      <w:fldChar w:fldCharType="begin"/>
    </w:r>
    <w:r w:rsidRPr="009C4830">
      <w:rPr>
        <w:sz w:val="16"/>
        <w:szCs w:val="16"/>
      </w:rPr>
      <w:instrText>NUMPAGES  \* Arabic  \* MERGEFORMAT</w:instrText>
    </w:r>
    <w:r w:rsidRPr="009C4830">
      <w:rPr>
        <w:sz w:val="16"/>
        <w:szCs w:val="16"/>
      </w:rPr>
      <w:fldChar w:fldCharType="separate"/>
    </w:r>
    <w:r>
      <w:rPr>
        <w:sz w:val="16"/>
        <w:szCs w:val="16"/>
      </w:rPr>
      <w:t>12</w:t>
    </w:r>
    <w:r w:rsidRPr="009C4830">
      <w:rPr>
        <w:sz w:val="16"/>
        <w:szCs w:val="16"/>
      </w:rPr>
      <w:fldChar w:fldCharType="end"/>
    </w:r>
    <w:bookmarkEnd w:id="0"/>
    <w:bookmarkEnd w:id="1"/>
    <w:bookmarkEnd w:id="2"/>
    <w:bookmarkEnd w:id="3"/>
  </w:p>
  <w:p w14:paraId="0FE8B095" w14:textId="77777777" w:rsidR="00F2495E" w:rsidRDefault="00F2495E" w:rsidP="00F2495E">
    <w:pPr>
      <w:pStyle w:val="Glava"/>
      <w:pBdr>
        <w:top w:val="single" w:sz="4" w:space="1" w:color="auto"/>
      </w:pBdr>
      <w:rPr>
        <w:b/>
        <w:bCs/>
        <w:sz w:val="16"/>
        <w:szCs w:val="16"/>
      </w:rPr>
    </w:pPr>
  </w:p>
  <w:p w14:paraId="6CCAF894" w14:textId="77777777" w:rsidR="00F2495E" w:rsidRDefault="00F2495E" w:rsidP="00F2495E">
    <w:pPr>
      <w:pStyle w:val="Glava"/>
      <w:pBdr>
        <w:top w:val="single" w:sz="4" w:space="1" w:color="auto"/>
      </w:pBdr>
      <w:rPr>
        <w:b/>
        <w:bCs/>
        <w:sz w:val="16"/>
        <w:szCs w:val="16"/>
      </w:rPr>
    </w:pPr>
  </w:p>
  <w:p w14:paraId="41AF254D" w14:textId="77777777" w:rsidR="00F2495E" w:rsidRDefault="00F2495E" w:rsidP="00F2495E">
    <w:pPr>
      <w:pStyle w:val="Glava"/>
      <w:pBdr>
        <w:top w:val="single" w:sz="4" w:space="1" w:color="auto"/>
      </w:pBdr>
      <w:rPr>
        <w:b/>
        <w:bCs/>
        <w:sz w:val="16"/>
        <w:szCs w:val="16"/>
      </w:rPr>
    </w:pPr>
  </w:p>
  <w:p w14:paraId="54711DED" w14:textId="2C1DE5F5" w:rsidR="005F667E" w:rsidRPr="00F2495E" w:rsidRDefault="005F667E" w:rsidP="00F2495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AA670" w14:textId="77777777" w:rsidR="00C5645B" w:rsidRDefault="00C5645B">
      <w:r>
        <w:separator/>
      </w:r>
    </w:p>
  </w:footnote>
  <w:footnote w:type="continuationSeparator" w:id="0">
    <w:p w14:paraId="59C49F2C" w14:textId="77777777" w:rsidR="00C5645B" w:rsidRDefault="00C56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01C13" w14:textId="77777777" w:rsidR="00274A60" w:rsidRDefault="00274A6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1CDAF" w14:textId="3451CB19" w:rsidR="00D15479" w:rsidRDefault="00D15479">
    <w:pPr>
      <w:pStyle w:val="Glava"/>
    </w:pPr>
  </w:p>
  <w:p w14:paraId="5D098B01" w14:textId="77777777" w:rsidR="00D15479" w:rsidRDefault="00D15479" w:rsidP="00D15479">
    <w:pPr>
      <w:pStyle w:val="Glava"/>
    </w:pPr>
  </w:p>
  <w:p w14:paraId="4EDF7872" w14:textId="58D0CB06" w:rsidR="00D15479" w:rsidRPr="00D15479" w:rsidRDefault="00D15479" w:rsidP="00D15479">
    <w:pPr>
      <w:pStyle w:val="Glava"/>
      <w:rPr>
        <w:i/>
        <w:iCs/>
      </w:rPr>
    </w:pPr>
    <w:r w:rsidRPr="00D15479">
      <w:rPr>
        <w:i/>
        <w:iCs/>
      </w:rPr>
      <w:t>naziv, naslov</w:t>
    </w:r>
  </w:p>
  <w:p w14:paraId="6E1C9018" w14:textId="77777777" w:rsidR="00D15479" w:rsidRPr="00D15479" w:rsidRDefault="00D15479" w:rsidP="00D15479">
    <w:pPr>
      <w:pStyle w:val="Glava"/>
      <w:rPr>
        <w:i/>
        <w:iCs/>
      </w:rPr>
    </w:pPr>
    <w:r w:rsidRPr="00D15479">
      <w:rPr>
        <w:i/>
        <w:iCs/>
      </w:rPr>
      <w:t>(vodilni partner, izvajalec inženirske storitve)</w:t>
    </w:r>
  </w:p>
  <w:p w14:paraId="40E93D3F" w14:textId="77777777" w:rsidR="00D15479" w:rsidRDefault="00D1547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0BE5" w14:textId="11B80F3A" w:rsidR="00013F2F" w:rsidRDefault="00013F2F">
    <w:pPr>
      <w:pStyle w:val="Glava"/>
    </w:pPr>
  </w:p>
  <w:p w14:paraId="4DE11A24" w14:textId="3B83F929" w:rsidR="00013F2F" w:rsidRPr="00D15479" w:rsidRDefault="00013F2F">
    <w:pPr>
      <w:pStyle w:val="Glava"/>
      <w:rPr>
        <w:i/>
        <w:iCs/>
      </w:rPr>
    </w:pPr>
  </w:p>
  <w:p w14:paraId="08BD29B6" w14:textId="261CA03D" w:rsidR="00013F2F" w:rsidRPr="00D15479" w:rsidRDefault="00013F2F">
    <w:pPr>
      <w:pStyle w:val="Glava"/>
      <w:rPr>
        <w:i/>
        <w:iCs/>
      </w:rPr>
    </w:pPr>
    <w:r w:rsidRPr="00D15479">
      <w:rPr>
        <w:i/>
        <w:iCs/>
      </w:rPr>
      <w:t>naziv, naslov</w:t>
    </w:r>
  </w:p>
  <w:p w14:paraId="6ECB2C4D" w14:textId="4AB54468" w:rsidR="00013F2F" w:rsidRPr="00D15479" w:rsidRDefault="00013F2F">
    <w:pPr>
      <w:pStyle w:val="Glava"/>
      <w:rPr>
        <w:i/>
        <w:iCs/>
      </w:rPr>
    </w:pPr>
    <w:r w:rsidRPr="00D15479">
      <w:rPr>
        <w:i/>
        <w:iCs/>
      </w:rPr>
      <w:t>(vodilni partner, izvajalec inženirske storitve)</w:t>
    </w:r>
  </w:p>
  <w:p w14:paraId="4D444DAA" w14:textId="77777777" w:rsidR="00013F2F" w:rsidRDefault="00013F2F">
    <w:pPr>
      <w:pStyle w:val="Glava"/>
    </w:pPr>
  </w:p>
  <w:p w14:paraId="0B855540" w14:textId="5B0C10F3" w:rsidR="00013F2F" w:rsidRDefault="00013F2F">
    <w:pPr>
      <w:pStyle w:val="Glava"/>
    </w:pPr>
  </w:p>
  <w:p w14:paraId="78F330D0" w14:textId="77777777" w:rsidR="00013F2F" w:rsidRDefault="00013F2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48E"/>
    <w:rsid w:val="00010031"/>
    <w:rsid w:val="00011DF7"/>
    <w:rsid w:val="00013F2F"/>
    <w:rsid w:val="000300B7"/>
    <w:rsid w:val="000960CC"/>
    <w:rsid w:val="00152370"/>
    <w:rsid w:val="001847DC"/>
    <w:rsid w:val="001A17F1"/>
    <w:rsid w:val="001E3498"/>
    <w:rsid w:val="00251610"/>
    <w:rsid w:val="00274A60"/>
    <w:rsid w:val="002934EC"/>
    <w:rsid w:val="002B76E9"/>
    <w:rsid w:val="00304B74"/>
    <w:rsid w:val="00322B73"/>
    <w:rsid w:val="00354223"/>
    <w:rsid w:val="00365881"/>
    <w:rsid w:val="003F126E"/>
    <w:rsid w:val="0046693A"/>
    <w:rsid w:val="004B6CD5"/>
    <w:rsid w:val="004C383F"/>
    <w:rsid w:val="004D39E3"/>
    <w:rsid w:val="004E1894"/>
    <w:rsid w:val="004E6E21"/>
    <w:rsid w:val="005034C3"/>
    <w:rsid w:val="00593332"/>
    <w:rsid w:val="005D04DD"/>
    <w:rsid w:val="005D6C6E"/>
    <w:rsid w:val="005E6DBD"/>
    <w:rsid w:val="005F667E"/>
    <w:rsid w:val="00641D2B"/>
    <w:rsid w:val="00643FD6"/>
    <w:rsid w:val="006A46DE"/>
    <w:rsid w:val="006D75BF"/>
    <w:rsid w:val="006E605E"/>
    <w:rsid w:val="006E6E7D"/>
    <w:rsid w:val="00734402"/>
    <w:rsid w:val="00780FF2"/>
    <w:rsid w:val="00785014"/>
    <w:rsid w:val="007D752C"/>
    <w:rsid w:val="007E790D"/>
    <w:rsid w:val="00812459"/>
    <w:rsid w:val="00825781"/>
    <w:rsid w:val="00832561"/>
    <w:rsid w:val="00876B09"/>
    <w:rsid w:val="0089239A"/>
    <w:rsid w:val="008E2870"/>
    <w:rsid w:val="008E5A39"/>
    <w:rsid w:val="0093003B"/>
    <w:rsid w:val="00997A03"/>
    <w:rsid w:val="00A02F92"/>
    <w:rsid w:val="00A124DC"/>
    <w:rsid w:val="00A2000B"/>
    <w:rsid w:val="00B05C8D"/>
    <w:rsid w:val="00B51849"/>
    <w:rsid w:val="00B731E5"/>
    <w:rsid w:val="00BA4A04"/>
    <w:rsid w:val="00BD3971"/>
    <w:rsid w:val="00BE2CDA"/>
    <w:rsid w:val="00C262C6"/>
    <w:rsid w:val="00C43043"/>
    <w:rsid w:val="00C47871"/>
    <w:rsid w:val="00C5645B"/>
    <w:rsid w:val="00C62F4B"/>
    <w:rsid w:val="00C9003D"/>
    <w:rsid w:val="00C9077E"/>
    <w:rsid w:val="00CC34C8"/>
    <w:rsid w:val="00CC389C"/>
    <w:rsid w:val="00D15479"/>
    <w:rsid w:val="00D3599B"/>
    <w:rsid w:val="00D610AA"/>
    <w:rsid w:val="00DD5B24"/>
    <w:rsid w:val="00E006BE"/>
    <w:rsid w:val="00E15BA9"/>
    <w:rsid w:val="00E6248E"/>
    <w:rsid w:val="00ED3BAC"/>
    <w:rsid w:val="00EE32AC"/>
    <w:rsid w:val="00EE3FCF"/>
    <w:rsid w:val="00F2495E"/>
    <w:rsid w:val="00F47284"/>
    <w:rsid w:val="00F77469"/>
    <w:rsid w:val="00F97F2F"/>
    <w:rsid w:val="00FE0324"/>
    <w:rsid w:val="00FE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8ADB5"/>
  <w15:chartTrackingRefBased/>
  <w15:docId w15:val="{FC81B36B-0F74-4751-BAC3-E1FF1037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6248E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248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6248E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6248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6248E"/>
    <w:rPr>
      <w:rFonts w:ascii="Arial" w:eastAsia="Times New Roman" w:hAnsi="Arial" w:cs="Arial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E6248E"/>
    <w:pPr>
      <w:spacing w:after="0" w:line="240" w:lineRule="auto"/>
    </w:pPr>
    <w:rPr>
      <w:rFonts w:ascii="Calibri" w:hAnsi="Calibri" w:cs="Times New Roman"/>
      <w:spacing w:val="-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6D75B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D75B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75BF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75B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75BF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Pavčič</dc:creator>
  <cp:keywords/>
  <dc:description/>
  <cp:lastModifiedBy>MEA 2</cp:lastModifiedBy>
  <cp:revision>13</cp:revision>
  <dcterms:created xsi:type="dcterms:W3CDTF">2025-03-25T12:05:00Z</dcterms:created>
  <dcterms:modified xsi:type="dcterms:W3CDTF">2026-06-30T10:08:00Z</dcterms:modified>
</cp:coreProperties>
</file>